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E2" w:rsidRPr="00B95015" w:rsidRDefault="00994C19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91DBD" wp14:editId="75569F78">
                <wp:simplePos x="0" y="0"/>
                <wp:positionH relativeFrom="column">
                  <wp:posOffset>1038225</wp:posOffset>
                </wp:positionH>
                <wp:positionV relativeFrom="paragraph">
                  <wp:posOffset>18415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D22" w:rsidRPr="00343580" w:rsidRDefault="00BE1D22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91DB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81.75pt;margin-top:1.4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Iur5C3gAAAAgBAAAP&#10;AAAAZHJzL2Rvd25yZXYueG1sTI/LTsMwEEX3SPyDNUhsUOvQEtOEOBVCAtEdtAi2bjxNIvwItpuG&#10;v2dYwfLoXt05U60na9iIIfbeSbieZ8DQNV73rpXwtnucrYDFpJxWxjuU8I0R1vX5WaVK7U/uFcdt&#10;ahmNuFgqCV1KQ8l5bDq0Ks79gI6ygw9WJcLQch3Uicat4YssE9yq3tGFTg340GHzuT1aCaub5/Ej&#10;bpYv7404mCJd3Y5PX0HKy4vp/g5Ywin9leFXn9ShJqe9PzodmSEWy5yqEhYFMMqLPCfeSxCiAF5X&#10;/P8D9Q8AAAD//wMAUEsBAi0AFAAGAAgAAAAhALaDOJL+AAAA4QEAABMAAAAAAAAAAAAAAAAAAAAA&#10;AFtDb250ZW50X1R5cGVzXS54bWxQSwECLQAUAAYACAAAACEAOP0h/9YAAACUAQAACwAAAAAAAAAA&#10;AAAAAAAvAQAAX3JlbHMvLnJlbHNQSwECLQAUAAYACAAAACEAibQPKjgCAABIBAAADgAAAAAAAAAA&#10;AAAAAAAuAgAAZHJzL2Uyb0RvYy54bWxQSwECLQAUAAYACAAAACEAiLq+Qt4AAAAIAQAADwAAAAAA&#10;AAAAAAAAAACSBAAAZHJzL2Rvd25yZXYueG1sUEsFBgAAAAAEAAQA8wAAAJ0FAAAAAA==&#10;">
                <v:textbox>
                  <w:txbxContent>
                    <w:p w:rsidR="00BE1D22" w:rsidRPr="00343580" w:rsidRDefault="00BE1D22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</w:p>
    <w:p w:rsidR="00F74112" w:rsidRPr="00B95015" w:rsidRDefault="00B82442" w:rsidP="00F7411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1</w:t>
      </w:r>
      <w:r w:rsidR="008C7FA1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1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0</w:t>
      </w:r>
      <w:r w:rsidR="007F60BE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學</w:t>
      </w:r>
      <w:r w:rsidR="00E9521D" w:rsidRPr="00B95015">
        <w:rPr>
          <w:rFonts w:ascii="標楷體" w:eastAsia="標楷體" w:hAnsi="標楷體" w:cs="Times New Roman"/>
          <w:bCs/>
          <w:kern w:val="0"/>
          <w:sz w:val="40"/>
          <w:szCs w:val="40"/>
        </w:rPr>
        <w:t>年度</w:t>
      </w:r>
      <w:r w:rsidR="007F60BE" w:rsidRPr="007F60BE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寒</w:t>
      </w:r>
      <w:r w:rsidR="00E9521D" w:rsidRPr="007F60BE">
        <w:rPr>
          <w:rFonts w:ascii="標楷體" w:eastAsia="標楷體" w:hAnsi="標楷體" w:cs="Times New Roman" w:hint="eastAsia"/>
          <w:bCs/>
          <w:color w:val="FF0000"/>
          <w:kern w:val="0"/>
          <w:sz w:val="40"/>
          <w:szCs w:val="40"/>
          <w:u w:val="single"/>
        </w:rPr>
        <w:t>假</w:t>
      </w:r>
      <w:r w:rsidRPr="00B95015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B95015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</w:p>
    <w:p w:rsidR="001501AE" w:rsidRPr="00B95015" w:rsidRDefault="00F74112" w:rsidP="006C0EFA">
      <w:pPr>
        <w:widowControl/>
        <w:shd w:val="clear" w:color="auto" w:fill="FFFFFF"/>
        <w:spacing w:line="400" w:lineRule="atLeast"/>
        <w:ind w:left="720" w:hanging="720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一、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活動日期：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可登錄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8C7FA1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0學年度</w:t>
      </w:r>
      <w:r w:rsidR="0025529E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第</w:t>
      </w:r>
      <w:r w:rsidR="007F60BE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1</w:t>
      </w:r>
      <w:r w:rsidR="006C1E20" w:rsidRPr="00B95015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學期</w:t>
      </w:r>
      <w:r w:rsidR="00C12FC9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服務學習</w:t>
      </w:r>
      <w:r w:rsidR="001E056D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="00642A1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</w:p>
    <w:p w:rsidR="007F60BE" w:rsidRDefault="00093A59" w:rsidP="007F60BE">
      <w:pPr>
        <w:widowControl/>
        <w:shd w:val="clear" w:color="auto" w:fill="FFFFFF"/>
        <w:spacing w:line="500" w:lineRule="exact"/>
        <w:ind w:firstLineChars="401" w:firstLine="113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</w:pP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服務日期: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九</w:t>
      </w:r>
      <w:r w:rsid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年級: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="008C7FA1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8C7FA1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五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)、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7F60BE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7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四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="007F60BE"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  <w:t xml:space="preserve"> 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下午13:00~16:00</w:t>
      </w:r>
      <w:r w:rsidR="00AA39A7" w:rsidRP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（3小時）</w:t>
      </w:r>
    </w:p>
    <w:p w:rsidR="00C7423E" w:rsidRPr="007F60BE" w:rsidRDefault="007F60BE" w:rsidP="007F60BE">
      <w:pPr>
        <w:widowControl/>
        <w:shd w:val="clear" w:color="auto" w:fill="FFFFFF"/>
        <w:spacing w:line="500" w:lineRule="exact"/>
        <w:ind w:firstLineChars="401" w:firstLine="1131"/>
        <w:jc w:val="both"/>
        <w:rPr>
          <w:rFonts w:ascii="標楷體" w:eastAsia="標楷體" w:hAnsi="標楷體" w:cs="Times New Roman"/>
          <w:color w:val="FF0000"/>
          <w:spacing w:val="-14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</w:t>
      </w:r>
      <w:r w:rsidR="00AD635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七</w:t>
      </w:r>
      <w:r w:rsidR="00AA39A7">
        <w:rPr>
          <w:rFonts w:ascii="新細明體" w:eastAsia="新細明體" w:hAnsi="新細明體" w:cs="Times New Roman" w:hint="eastAsia"/>
          <w:color w:val="FF0000"/>
          <w:spacing w:val="-14"/>
          <w:kern w:val="0"/>
          <w:sz w:val="31"/>
          <w:szCs w:val="31"/>
        </w:rPr>
        <w:t>、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八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年級: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25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二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、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1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/</w:t>
      </w:r>
      <w:r w:rsidR="0011405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28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(</w:t>
      </w:r>
      <w:r w:rsidR="00AD635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五</w:t>
      </w:r>
      <w:r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)</w:t>
      </w:r>
      <w:r w:rsidR="00AA39A7" w:rsidRPr="00AA39A7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>上午9:00~12:00（3小時）</w:t>
      </w:r>
      <w:r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</w:t>
      </w:r>
      <w:r w:rsidR="00093A59" w:rsidRPr="007F60BE">
        <w:rPr>
          <w:rFonts w:ascii="標楷體" w:eastAsia="標楷體" w:hAnsi="標楷體" w:cs="Times New Roman" w:hint="eastAsia"/>
          <w:color w:val="FF0000"/>
          <w:spacing w:val="-14"/>
          <w:kern w:val="0"/>
          <w:sz w:val="31"/>
          <w:szCs w:val="31"/>
        </w:rPr>
        <w:t xml:space="preserve">         </w:t>
      </w:r>
    </w:p>
    <w:p w:rsidR="00396E48" w:rsidRPr="00B95015" w:rsidRDefault="00F74112" w:rsidP="00AA39A7">
      <w:pPr>
        <w:widowControl/>
        <w:shd w:val="clear" w:color="auto" w:fill="FFFFFF"/>
        <w:spacing w:line="640" w:lineRule="exact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二、</w:t>
      </w:r>
      <w:r w:rsidR="00396E4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服務內容：</w:t>
      </w:r>
      <w:r w:rsidR="00396E48" w:rsidRPr="00B95015">
        <w:rPr>
          <w:rFonts w:ascii="標楷體" w:eastAsia="標楷體" w:hAnsi="標楷體"/>
          <w:sz w:val="31"/>
          <w:szCs w:val="31"/>
        </w:rPr>
        <w:t>環境衛生、垃圾分類、</w:t>
      </w:r>
      <w:r w:rsidR="00396E48" w:rsidRPr="00B95015">
        <w:rPr>
          <w:rFonts w:ascii="標楷體" w:eastAsia="標楷體" w:hAnsi="標楷體" w:hint="eastAsia"/>
          <w:sz w:val="31"/>
          <w:szCs w:val="31"/>
        </w:rPr>
        <w:t>環保尖兵</w:t>
      </w:r>
      <w:r w:rsidR="00396E48" w:rsidRPr="00B95015">
        <w:rPr>
          <w:rFonts w:ascii="標楷體" w:eastAsia="標楷體" w:hAnsi="標楷體"/>
          <w:sz w:val="31"/>
          <w:szCs w:val="31"/>
        </w:rPr>
        <w:t>等項目</w:t>
      </w:r>
    </w:p>
    <w:p w:rsidR="004B2962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三</w:t>
      </w:r>
      <w:r w:rsidR="009777B3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、集合地點：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樓</w:t>
      </w:r>
      <w:r w:rsidR="007B7157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集合</w:t>
      </w:r>
    </w:p>
    <w:p w:rsidR="000C2D4F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Cs/>
          <w:kern w:val="0"/>
          <w:sz w:val="31"/>
          <w:szCs w:val="31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四</w:t>
      </w:r>
      <w:r w:rsidR="0075402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、服裝規定：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</w:rPr>
        <w:t>請穿著</w:t>
      </w:r>
      <w:r w:rsidR="00333F3F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B95015">
        <w:rPr>
          <w:rFonts w:ascii="標楷體" w:eastAsia="標楷體" w:hAnsi="標楷體" w:cs="Times New Roman" w:hint="eastAsia"/>
          <w:bCs/>
          <w:kern w:val="0"/>
          <w:sz w:val="31"/>
          <w:szCs w:val="31"/>
          <w:u w:val="single"/>
        </w:rPr>
        <w:t>運動服</w:t>
      </w:r>
    </w:p>
    <w:p w:rsidR="00A173C8" w:rsidRPr="00B95015" w:rsidRDefault="00AA39A7" w:rsidP="00A173C8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DA757D" w:rsidRPr="00B95015">
        <w:rPr>
          <w:rFonts w:ascii="標楷體" w:eastAsia="標楷體" w:hAnsi="標楷體"/>
          <w:b/>
          <w:noProof/>
          <w:sz w:val="72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763A4" wp14:editId="4C7654AF">
                <wp:simplePos x="0" y="0"/>
                <wp:positionH relativeFrom="margin">
                  <wp:posOffset>4834890</wp:posOffset>
                </wp:positionH>
                <wp:positionV relativeFrom="paragraph">
                  <wp:posOffset>111125</wp:posOffset>
                </wp:positionV>
                <wp:extent cx="2124075" cy="11144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8"/>
                                <w:szCs w:val="28"/>
                                <w:shd w:val="clear" w:color="auto" w:fill="F4F0EC"/>
                              </w:rPr>
                              <w:t>登錄帳號：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（</w:t>
                            </w:r>
                            <w:r w:rsidRPr="00D409CF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學生證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Cs w:val="24"/>
                                <w:shd w:val="clear" w:color="auto" w:fill="F4F0EC"/>
                              </w:rPr>
                              <w:t>上號碼）</w:t>
                            </w:r>
                          </w:p>
                          <w:p w:rsidR="00A173C8" w:rsidRDefault="00A173C8" w:rsidP="00A173C8">
                            <w:pPr>
                              <w:snapToGrid w:val="0"/>
                              <w:spacing w:beforeLines="50" w:before="180"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112B7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密碼：</w:t>
                            </w:r>
                          </w:p>
                          <w:p w:rsidR="00A173C8" w:rsidRPr="003112B7" w:rsidRDefault="00A173C8" w:rsidP="00A173C8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57A52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身分證字號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（請注意</w:t>
                            </w:r>
                            <w:r w:rsidRPr="00CD5881">
                              <w:rPr>
                                <w:rFonts w:ascii="標楷體" w:eastAsia="標楷體" w:hAnsi="標楷體" w:cs="Helvetica"/>
                                <w:b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大寫</w:t>
                            </w:r>
                            <w:r w:rsidRPr="003112B7">
                              <w:rPr>
                                <w:rFonts w:ascii="標楷體" w:eastAsia="標楷體" w:hAnsi="標楷體" w:cs="Helvetica"/>
                                <w:color w:val="1E1B1D"/>
                                <w:spacing w:val="15"/>
                                <w:sz w:val="22"/>
                                <w:shd w:val="clear" w:color="auto" w:fill="F4F0EC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76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0.7pt;margin-top:8.75pt;width:167.2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JbPAIAAFIEAAAOAAAAZHJzL2Uyb0RvYy54bWysVF1u2zAMfh+wOwh6X/yDZGmNOEWXLsOA&#10;7gfodgBZlmNhsqhJSuzsAgN6gO55B9gBdqD2HKOUNM1+sIdhfhBIkfpIfiQ9Oxs6RTbCOgm6pNko&#10;pURoDrXUq5K+f7d8ckKJ80zXTIEWJd0KR8/mjx/NelOIHFpQtbAEQbQrelPS1ntTJInjreiYG4ER&#10;Go0N2I55VO0qqS3rEb1TSZ6mT5MebG0scOEc3l7sjHQe8ZtGcP+maZzwRJUUc/PxtPGswpnMZ6xY&#10;WWZayfdpsH/IomNSY9AD1AXzjKyt/A2qk9yCg8aPOHQJNI3kItaA1WTpL9VctcyIWAuS48yBJvf/&#10;YPnrzVtLZF3SPJtSolmHTbq7+Xz77cvdzffbr9ckDxz1xhXoemXQ2Q/PYMBex3qduQT+wRENi5bp&#10;lTi3FvpWsBpzzMLL5OjpDscFkKp/BTWGYmsPEWhobBcIREoIomOvtof+iMETjpd5lo/T6YQSjrYs&#10;y8bjfBJjsOL+ubHOvxDQkSCU1OIARHi2uXQ+pMOKe5cQzYGS9VIqFRW7qhbKkg3DYVnGb4/+k5vS&#10;pC/p6QRj/x0ijd+fIDrpceqV7Ep6cnBiReDtua7jTHom1U7GlJXeExm427Hoh2qIfYssB5IrqLfI&#10;rIXdkONSotCC/URJjwNeUvdxzaygRL3U2J1TpC9sRFTGk2mOij22VMcWpjlCldRTshMXPm5RYEDD&#10;OXaxkZHfh0z2KePgRtr3SxY241iPXg+/gvkPAAAA//8DAFBLAwQUAAYACAAAACEAkxbeteEAAAAL&#10;AQAADwAAAGRycy9kb3ducmV2LnhtbEyPy07DMBBF90j8gzVIbBC1S9ukCXEqhASCHRQEWzeeJhF+&#10;BNtNw98zXcFuRvfozplqM1nDRgyx907CfCaAoWu87l0r4f3t4XoNLCbltDLeoYQfjLCpz88qVWp/&#10;dK84blPLqMTFUknoUhpKzmPToVVx5gd0lO19sCrRGlqugzpSuTX8RoiMW9U7utCpAe87bL62Byth&#10;vXwaP+Pz4uWjyfamSFf5+PgdpLy8mO5ugSWc0h8MJ31Sh5qcdv7gdGRGQp7Nl4RSkK+AnQBRrApg&#10;O5qKhQBeV/z/D/UvAAAA//8DAFBLAQItABQABgAIAAAAIQC2gziS/gAAAOEBAAATAAAAAAAAAAAA&#10;AAAAAAAAAABbQ29udGVudF9UeXBlc10ueG1sUEsBAi0AFAAGAAgAAAAhADj9If/WAAAAlAEAAAsA&#10;AAAAAAAAAAAAAAAALwEAAF9yZWxzLy5yZWxzUEsBAi0AFAAGAAgAAAAhALC34ls8AgAAUgQAAA4A&#10;AAAAAAAAAAAAAAAALgIAAGRycy9lMm9Eb2MueG1sUEsBAi0AFAAGAAgAAAAhAJMW3rXhAAAACwEA&#10;AA8AAAAAAAAAAAAAAAAAlgQAAGRycy9kb3ducmV2LnhtbFBLBQYAAAAABAAEAPMAAACkBQAAAAA=&#10;">
                <v:textbox>
                  <w:txbxContent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</w:pPr>
                      <w:r w:rsidRPr="003112B7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8"/>
                          <w:szCs w:val="28"/>
                          <w:shd w:val="clear" w:color="auto" w:fill="F4F0EC"/>
                        </w:rPr>
                        <w:t>登錄帳號：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（</w:t>
                      </w:r>
                      <w:r w:rsidRPr="00D409CF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學生證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Cs w:val="24"/>
                          <w:shd w:val="clear" w:color="auto" w:fill="F4F0EC"/>
                        </w:rPr>
                        <w:t>上號碼）</w:t>
                      </w:r>
                    </w:p>
                    <w:p w:rsidR="00A173C8" w:rsidRDefault="00A173C8" w:rsidP="00A173C8">
                      <w:pPr>
                        <w:snapToGrid w:val="0"/>
                        <w:spacing w:beforeLines="50" w:before="180"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3112B7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密碼：</w:t>
                      </w:r>
                    </w:p>
                    <w:p w:rsidR="00A173C8" w:rsidRPr="003112B7" w:rsidRDefault="00A173C8" w:rsidP="00A173C8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B57A52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身分證字號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（請注意</w:t>
                      </w:r>
                      <w:r w:rsidRPr="00CD5881">
                        <w:rPr>
                          <w:rFonts w:ascii="標楷體" w:eastAsia="標楷體" w:hAnsi="標楷體" w:cs="Helvetica"/>
                          <w:b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大寫</w:t>
                      </w:r>
                      <w:r w:rsidRPr="003112B7">
                        <w:rPr>
                          <w:rFonts w:ascii="標楷體" w:eastAsia="標楷體" w:hAnsi="標楷體" w:cs="Helvetica"/>
                          <w:color w:val="1E1B1D"/>
                          <w:spacing w:val="15"/>
                          <w:sz w:val="22"/>
                          <w:shd w:val="clear" w:color="auto" w:fill="F4F0EC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480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、報名方式：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請由學校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首頁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上方登入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  <w:bdr w:val="single" w:sz="4" w:space="0" w:color="auto"/>
        </w:rPr>
        <w:t>二代校務行政</w:t>
      </w:r>
      <w:r w:rsidR="00A173C8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系統</w:t>
      </w:r>
      <w:r w:rsidR="00603499" w:rsidRPr="00DA757D">
        <w:rPr>
          <w:rFonts w:ascii="標楷體" w:eastAsia="標楷體" w:hAnsi="標楷體" w:cs="Times New Roman" w:hint="eastAsia"/>
          <w:b/>
          <w:bCs/>
          <w:kern w:val="0"/>
          <w:sz w:val="30"/>
          <w:szCs w:val="30"/>
        </w:rPr>
        <w:t>。</w:t>
      </w:r>
      <w:r w:rsidR="00A173C8" w:rsidRPr="00A173C8">
        <w:rPr>
          <w:rFonts w:ascii="標楷體" w:eastAsia="標楷體" w:hAnsi="標楷體" w:hint="eastAsia"/>
          <w:sz w:val="28"/>
        </w:rPr>
        <w:t>網址：</w:t>
      </w:r>
      <w:hyperlink r:id="rId8" w:history="1">
        <w:r w:rsidR="00A173C8" w:rsidRPr="00B95015">
          <w:rPr>
            <w:rFonts w:ascii="標楷體" w:eastAsia="標楷體" w:hAnsi="標楷體"/>
            <w:color w:val="0000FF" w:themeColor="hyperlink"/>
            <w:sz w:val="28"/>
            <w:u w:val="single"/>
          </w:rPr>
          <w:t>https://school.tp.edu.tw/</w:t>
        </w:r>
      </w:hyperlink>
      <w:r w:rsidR="00A173C8" w:rsidRPr="00A173C8">
        <w:rPr>
          <w:rFonts w:ascii="標楷體" w:eastAsia="標楷體" w:hAnsi="標楷體" w:hint="eastAsia"/>
          <w:sz w:val="28"/>
        </w:rPr>
        <w:t>(</w:t>
      </w:r>
      <w:r w:rsidR="00DA757D">
        <w:rPr>
          <w:rFonts w:ascii="標楷體" w:eastAsia="標楷體" w:hAnsi="標楷體" w:hint="eastAsia"/>
          <w:sz w:val="28"/>
        </w:rPr>
        <w:t>同</w:t>
      </w:r>
      <w:r w:rsidR="00DA757D" w:rsidRPr="00DA757D">
        <w:rPr>
          <w:rFonts w:ascii="標楷體" w:eastAsia="標楷體" w:hAnsi="標楷體" w:hint="eastAsia"/>
          <w:b/>
          <w:sz w:val="28"/>
        </w:rPr>
        <w:t>社團選社</w:t>
      </w:r>
      <w:r w:rsidR="00A173C8" w:rsidRPr="00A173C8">
        <w:rPr>
          <w:rFonts w:ascii="標楷體" w:eastAsia="標楷體" w:hAnsi="標楷體" w:hint="eastAsia"/>
          <w:sz w:val="28"/>
        </w:rPr>
        <w:t>網站)</w:t>
      </w:r>
      <w:r w:rsidR="00A173C8" w:rsidRPr="00B95015">
        <w:rPr>
          <w:rFonts w:ascii="標楷體" w:eastAsia="標楷體" w:hAnsi="標楷體"/>
          <w:sz w:val="28"/>
        </w:rPr>
        <w:t xml:space="preserve"> </w:t>
      </w:r>
    </w:p>
    <w:p w:rsidR="00A173C8" w:rsidRPr="00B95015" w:rsidRDefault="00A173C8" w:rsidP="00A173C8">
      <w:pPr>
        <w:widowControl/>
        <w:shd w:val="clear" w:color="auto" w:fill="FFFFFF"/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9501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AD0DD85" wp14:editId="39CF41EF">
            <wp:simplePos x="0" y="0"/>
            <wp:positionH relativeFrom="column">
              <wp:posOffset>4924425</wp:posOffset>
            </wp:positionH>
            <wp:positionV relativeFrom="paragraph">
              <wp:posOffset>642620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5015">
        <w:rPr>
          <w:rFonts w:ascii="標楷體" w:eastAsia="標楷體" w:hAnsi="標楷體" w:hint="eastAsia"/>
          <w:b/>
          <w:sz w:val="28"/>
          <w:szCs w:val="28"/>
        </w:rPr>
        <w:t>步驟</w:t>
      </w:r>
      <w:r w:rsidRPr="00B95015">
        <w:rPr>
          <w:rFonts w:ascii="標楷體" w:eastAsia="標楷體" w:hAnsi="標楷體" w:hint="eastAsia"/>
          <w:sz w:val="28"/>
          <w:szCs w:val="28"/>
        </w:rPr>
        <w:t>：點選</w:t>
      </w:r>
      <w:r w:rsidRPr="00B9501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首頁</w:t>
      </w:r>
      <w:r w:rsidRPr="00B95015">
        <w:rPr>
          <w:rFonts w:ascii="標楷體" w:eastAsia="標楷體" w:hAnsi="標楷體" w:hint="eastAsia"/>
          <w:sz w:val="28"/>
          <w:szCs w:val="28"/>
        </w:rPr>
        <w:t>功能鍵【</w:t>
      </w:r>
      <w:r w:rsidRPr="00B95015">
        <w:rPr>
          <w:rFonts w:ascii="標楷體" w:eastAsia="標楷體" w:hAnsi="標楷體" w:hint="eastAsia"/>
          <w:b/>
          <w:bCs/>
          <w:spacing w:val="15"/>
          <w:sz w:val="28"/>
          <w:szCs w:val="28"/>
          <w:shd w:val="clear" w:color="auto" w:fill="EEEEEE"/>
        </w:rPr>
        <w:t>服務學習園地</w:t>
      </w:r>
      <w:r w:rsidRPr="00B95015">
        <w:rPr>
          <w:rFonts w:ascii="標楷體" w:eastAsia="標楷體" w:hAnsi="標楷體" w:hint="eastAsia"/>
          <w:sz w:val="28"/>
          <w:szCs w:val="28"/>
        </w:rPr>
        <w:t>】→【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點</w:t>
      </w:r>
      <w:r w:rsidR="00B95015"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今日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603499" w:rsidRPr="00B95015" w:rsidRDefault="00A173C8" w:rsidP="00A173C8">
      <w:pPr>
        <w:widowControl/>
        <w:shd w:val="clear" w:color="auto" w:fill="FFFFFF"/>
        <w:spacing w:line="500" w:lineRule="exact"/>
        <w:ind w:leftChars="300" w:left="720" w:firstLineChars="100" w:firstLine="280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 w:rsidRPr="00B95015">
        <w:rPr>
          <w:rFonts w:ascii="標楷體" w:eastAsia="標楷體" w:hAnsi="標楷體" w:hint="eastAsia"/>
          <w:sz w:val="28"/>
          <w:szCs w:val="28"/>
        </w:rPr>
        <w:t>→</w:t>
      </w:r>
      <w:r w:rsidR="00B95015" w:rsidRPr="00B95015">
        <w:rPr>
          <w:rFonts w:ascii="標楷體" w:eastAsia="標楷體" w:hAnsi="標楷體" w:hint="eastAsia"/>
          <w:sz w:val="28"/>
          <w:szCs w:val="28"/>
        </w:rPr>
        <w:t>【選要申請服務的時段後，按下</w:t>
      </w:r>
      <w:r w:rsidRPr="00B950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sym w:font="Wingdings 2" w:char="F050"/>
      </w:r>
      <w:r w:rsidRPr="00B95015">
        <w:rPr>
          <w:rFonts w:ascii="標楷體" w:eastAsia="標楷體" w:hAnsi="標楷體"/>
          <w:b/>
          <w:bCs/>
          <w:color w:val="C77405"/>
          <w:sz w:val="28"/>
          <w:szCs w:val="28"/>
          <w:bdr w:val="single" w:sz="4" w:space="0" w:color="auto"/>
          <w:shd w:val="clear" w:color="auto" w:fill="FDF5CE"/>
        </w:rPr>
        <w:t>我要申請</w:t>
      </w:r>
      <w:r w:rsidRPr="00B95015">
        <w:rPr>
          <w:rFonts w:ascii="標楷體" w:eastAsia="標楷體" w:hAnsi="標楷體" w:hint="eastAsia"/>
          <w:sz w:val="28"/>
          <w:szCs w:val="28"/>
        </w:rPr>
        <w:t>】</w:t>
      </w:r>
    </w:p>
    <w:p w:rsidR="007900E4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color w:val="FF0000"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六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、報名時間：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12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2</w:t>
      </w:r>
      <w:r w:rsidR="008C7FA1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7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一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39103B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08:00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~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1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月</w:t>
      </w:r>
      <w:r w:rsidR="008C7FA1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7</w:t>
      </w:r>
      <w:r w:rsidR="007900E4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日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(</w:t>
      </w:r>
      <w:r w:rsidR="007F60BE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五</w:t>
      </w:r>
      <w:r w:rsidR="00DA1E18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)</w:t>
      </w:r>
      <w:r w:rsidR="00E631D8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1</w:t>
      </w:r>
      <w:r w:rsidR="006C0EFA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2</w:t>
      </w:r>
      <w:r w:rsidR="0039103B" w:rsidRPr="00B95015">
        <w:rPr>
          <w:rFonts w:ascii="標楷體" w:eastAsia="標楷體" w:hAnsi="標楷體" w:cs="Times New Roman" w:hint="eastAsia"/>
          <w:b/>
          <w:bCs/>
          <w:color w:val="FF0000"/>
          <w:kern w:val="0"/>
          <w:sz w:val="31"/>
          <w:szCs w:val="31"/>
        </w:rPr>
        <w:t>:00</w:t>
      </w:r>
    </w:p>
    <w:p w:rsidR="0094455F" w:rsidRPr="00B95015" w:rsidRDefault="00AA39A7" w:rsidP="00F74112">
      <w:pPr>
        <w:widowControl/>
        <w:shd w:val="clear" w:color="auto" w:fill="FFFFFF"/>
        <w:spacing w:line="500" w:lineRule="exact"/>
        <w:ind w:left="931" w:hangingChars="300" w:hanging="931"/>
        <w:jc w:val="both"/>
        <w:rPr>
          <w:rFonts w:ascii="標楷體" w:eastAsia="標楷體" w:hAnsi="標楷體" w:cs="Times New Roman"/>
          <w:b/>
          <w:bCs/>
          <w:kern w:val="0"/>
          <w:sz w:val="31"/>
          <w:szCs w:val="31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七</w:t>
      </w:r>
      <w:r w:rsidR="002629D9" w:rsidRPr="00B95015">
        <w:rPr>
          <w:rFonts w:ascii="標楷體" w:eastAsia="標楷體" w:hAnsi="標楷體" w:cs="Times New Roman" w:hint="eastAsia"/>
          <w:b/>
          <w:bCs/>
          <w:kern w:val="0"/>
          <w:sz w:val="31"/>
          <w:szCs w:val="31"/>
        </w:rPr>
        <w:t>、注意事項：</w:t>
      </w:r>
    </w:p>
    <w:p w:rsidR="00256CDA" w:rsidRPr="00B95015" w:rsidRDefault="002629D9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EC0305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256CD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依照表上的日期進行報名。</w:t>
      </w:r>
    </w:p>
    <w:p w:rsidR="002629D9" w:rsidRPr="00B95015" w:rsidRDefault="00256CDA" w:rsidP="006920CA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bCs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報名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參與，但需</w:t>
      </w:r>
      <w:r w:rsidR="002A22F2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完成線上報名手續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並於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  <w:u w:val="single"/>
        </w:rPr>
        <w:t>事前到衛生組提出申請(現場、書面、電話)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，如未提出</w:t>
      </w:r>
      <w:r w:rsidR="00B8594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申請</w:t>
      </w:r>
      <w:r w:rsidR="002629D9" w:rsidRPr="00B95015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者當日時數不予採計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B95015" w:rsidRDefault="002629D9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活動當日遲到超到</w:t>
      </w:r>
      <w:r w:rsidR="004F1DBF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分鐘者，當日服務時數則不予採計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)本次活動為自願性活動，如不需服務學習的同學可自行選擇參加與否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B95015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F5799" w:rsidRDefault="006920CA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(六)</w:t>
      </w:r>
      <w:r w:rsidRPr="00B95015">
        <w:rPr>
          <w:rFonts w:ascii="標楷體" w:eastAsia="標楷體" w:hAnsi="標楷體" w:hint="eastAsia"/>
          <w:sz w:val="28"/>
          <w:szCs w:val="28"/>
        </w:rPr>
        <w:t>報名資料請參閱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班上</w:t>
      </w:r>
      <w:r w:rsidRPr="00B95015">
        <w:rPr>
          <w:rFonts w:ascii="標楷體" w:eastAsia="標楷體" w:hAnsi="標楷體" w:hint="eastAsia"/>
          <w:sz w:val="28"/>
          <w:szCs w:val="28"/>
        </w:rPr>
        <w:t>纸本資料</w:t>
      </w:r>
      <w:r w:rsidR="00A3562C" w:rsidRPr="00B95015">
        <w:rPr>
          <w:rFonts w:ascii="標楷體" w:eastAsia="標楷體" w:hAnsi="標楷體" w:hint="eastAsia"/>
          <w:sz w:val="28"/>
          <w:szCs w:val="28"/>
        </w:rPr>
        <w:t>或</w:t>
      </w:r>
      <w:r w:rsidRPr="00B95015">
        <w:rPr>
          <w:rFonts w:ascii="標楷體" w:eastAsia="標楷體" w:hAnsi="標楷體" w:hint="eastAsia"/>
          <w:sz w:val="28"/>
          <w:szCs w:val="28"/>
        </w:rPr>
        <w:t>上</w:t>
      </w:r>
      <w:r w:rsidR="00C455E3">
        <w:rPr>
          <w:rFonts w:ascii="標楷體" w:eastAsia="標楷體" w:hAnsi="標楷體" w:hint="eastAsia"/>
          <w:sz w:val="28"/>
          <w:szCs w:val="28"/>
        </w:rPr>
        <w:t>二代校務行政系統</w:t>
      </w:r>
      <w:r w:rsidRPr="00B95015">
        <w:rPr>
          <w:rFonts w:ascii="標楷體" w:eastAsia="標楷體" w:hAnsi="標楷體" w:hint="eastAsia"/>
          <w:sz w:val="28"/>
          <w:szCs w:val="28"/>
        </w:rPr>
        <w:t>查詢，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完成報名後請準時參與活動，</w:t>
      </w:r>
      <w:r w:rsidR="000C1A2E" w:rsidRPr="00B95015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不再另行通知</w:t>
      </w:r>
      <w:r w:rsidR="000C1A2E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8A7E83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有任何問題請至衛生組詢問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26320616</w:t>
      </w:r>
      <w:r w:rsidR="007B7157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#</w:t>
      </w:r>
      <w:r w:rsidR="0086703C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303</w:t>
      </w:r>
      <w:r w:rsidR="00C13786" w:rsidRPr="00B95015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1362F" w:rsidRPr="00B95015" w:rsidRDefault="00E1362F" w:rsidP="00112274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p w:rsidR="007F60BE" w:rsidRDefault="007F60BE" w:rsidP="00C7423E">
      <w:pPr>
        <w:widowControl/>
        <w:shd w:val="clear" w:color="auto" w:fill="FFFFFF"/>
        <w:spacing w:afterLines="50" w:after="180" w:line="600" w:lineRule="exact"/>
        <w:jc w:val="center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2"/>
        <w:gridCol w:w="281"/>
        <w:gridCol w:w="5239"/>
      </w:tblGrid>
      <w:tr w:rsidR="00202119" w:rsidTr="007F60BE">
        <w:tc>
          <w:tcPr>
            <w:tcW w:w="5242" w:type="dxa"/>
          </w:tcPr>
          <w:p w:rsidR="00202119" w:rsidRPr="00DC5F1A" w:rsidRDefault="007F60BE" w:rsidP="003B60DD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lastRenderedPageBreak/>
              <w:t>寒</w:t>
            </w:r>
            <w:r w:rsidR="00202119"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="00202119"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202119" w:rsidRPr="00DC5F1A" w:rsidRDefault="00202119" w:rsidP="000E2C3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 w:rsidR="007F60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</w:t>
            </w:r>
            <w:r w:rsidR="004860F0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202119" w:rsidRPr="00DC5F1A" w:rsidRDefault="00202119" w:rsidP="000E2C38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 w:rsidR="007F60BE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AA39A7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</w:t>
            </w:r>
            <w:r w:rsidR="008C7FA1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 w:rsidR="007F60B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 w:rsidR="008C7FA1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="007F60BE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4860F0" w:rsidRPr="00DC5F1A" w:rsidRDefault="004860F0" w:rsidP="004860F0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AA39A7" w:rsidRPr="00AA39A7" w:rsidRDefault="00AA39A7" w:rsidP="00AA39A7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 w:rsidR="008C7FA1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3B5AC2" w:rsidRDefault="007E4427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AA39A7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AA39A7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(五)、1/2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="00AA39A7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="00AA39A7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AA39A7" w:rsidRPr="00AA39A7" w:rsidRDefault="00AA39A7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AA39A7" w:rsidRDefault="00AA39A7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(二) 、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28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AA39A7" w:rsidRDefault="00AA39A7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3B5AC2" w:rsidRDefault="003B5AC2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bookmarkStart w:id="0" w:name="_GoBack"/>
            <w:bookmarkEnd w:id="0"/>
          </w:p>
          <w:p w:rsidR="00202119" w:rsidRPr="00DC5F1A" w:rsidRDefault="00202119" w:rsidP="00AA39A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 w:rsidR="00FC75F8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202119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202119" w:rsidRPr="00DC5F1A" w:rsidRDefault="00202119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202119" w:rsidRPr="00DC5F1A" w:rsidRDefault="0053523D" w:rsidP="000E2C38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="00202119"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202119" w:rsidRDefault="00202119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8945AB" w:rsidRPr="00A22ECF" w:rsidRDefault="008945AB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202119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39" w:type="dxa"/>
          </w:tcPr>
          <w:p w:rsidR="008C7FA1" w:rsidRPr="00DC5F1A" w:rsidRDefault="008C7FA1" w:rsidP="008C7FA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8C7FA1" w:rsidRPr="00AA39A7" w:rsidRDefault="008C7FA1" w:rsidP="008C7FA1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3B5AC2" w:rsidRDefault="008C7FA1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(五)、1/2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Pr="00AA39A7" w:rsidRDefault="003B5AC2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(二) 、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28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8945AB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202119" w:rsidTr="007F60BE">
        <w:tc>
          <w:tcPr>
            <w:tcW w:w="5242" w:type="dxa"/>
          </w:tcPr>
          <w:p w:rsidR="008C7FA1" w:rsidRPr="00DC5F1A" w:rsidRDefault="008C7FA1" w:rsidP="008C7FA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8C7FA1" w:rsidRPr="00AA39A7" w:rsidRDefault="008C7FA1" w:rsidP="008C7FA1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3B5AC2" w:rsidRDefault="008C7FA1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(五)、1/2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Pr="00AA39A7" w:rsidRDefault="003B5AC2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(二) 、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28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202119" w:rsidRPr="00A22ECF" w:rsidRDefault="00202119" w:rsidP="000E2C38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</w:p>
        </w:tc>
        <w:tc>
          <w:tcPr>
            <w:tcW w:w="5239" w:type="dxa"/>
          </w:tcPr>
          <w:p w:rsidR="008C7FA1" w:rsidRPr="00DC5F1A" w:rsidRDefault="008C7FA1" w:rsidP="008C7FA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  <w:bdr w:val="single" w:sz="4" w:space="0" w:color="auto"/>
              </w:rPr>
              <w:t>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bdr w:val="single" w:sz="4" w:space="0" w:color="auto"/>
              </w:rPr>
              <w:t>假服務學習訊息通知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張貼聯絡簿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家長您好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: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本校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寒假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服務學習</w:t>
            </w:r>
            <w:r w:rsidRPr="00DC5F1A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bdr w:val="single" w:sz="4" w:space="0" w:color="auto"/>
              </w:rPr>
              <w:t>報名時間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為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 xml:space="preserve">- </w:t>
            </w:r>
          </w:p>
          <w:p w:rsidR="008C7FA1" w:rsidRPr="00DC5F1A" w:rsidRDefault="008C7FA1" w:rsidP="008C7FA1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12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27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一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)08:00~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1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7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日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五</w:t>
            </w:r>
            <w:r w:rsidRPr="00202119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)12:00</w:t>
            </w:r>
          </w:p>
          <w:p w:rsidR="008C7FA1" w:rsidRPr="00DC5F1A" w:rsidRDefault="008C7FA1" w:rsidP="008C7FA1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  <w:bdr w:val="single" w:sz="4" w:space="0" w:color="auto"/>
              </w:rPr>
              <w:t>活動日期</w:t>
            </w:r>
            <w:r w:rsidRPr="00DC5F1A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：</w:t>
            </w:r>
          </w:p>
          <w:p w:rsidR="008C7FA1" w:rsidRPr="00AA39A7" w:rsidRDefault="008C7FA1" w:rsidP="008C7FA1">
            <w:pPr>
              <w:widowControl/>
              <w:shd w:val="clear" w:color="auto" w:fill="FFFFFF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可登錄1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0學年度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>第1學期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服務學習時數：</w:t>
            </w:r>
          </w:p>
          <w:p w:rsidR="003B5AC2" w:rsidRDefault="008C7FA1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九年級:1/2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(五)、1/2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7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 w:rsidR="003B5AC2">
              <w:rPr>
                <w:rFonts w:ascii="標楷體" w:eastAsia="標楷體" w:hAnsi="標楷體" w:cs="Times New Roman" w:hint="eastAsia"/>
                <w:kern w:val="0"/>
                <w:szCs w:val="24"/>
              </w:rPr>
              <w:t>四</w:t>
            </w:r>
            <w:r w:rsidR="003B5AC2"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Pr="00AA39A7" w:rsidRDefault="003B5AC2" w:rsidP="003B5AC2">
            <w:pPr>
              <w:widowControl/>
              <w:shd w:val="clear" w:color="auto" w:fill="FFFFFF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/>
                <w:kern w:val="0"/>
                <w:szCs w:val="24"/>
              </w:rPr>
              <w:t xml:space="preserve"> 下午13:00~16:00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（3小時）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七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、八年級: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25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(二) 、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28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五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  <w:p w:rsidR="003B5AC2" w:rsidRDefault="003B5AC2" w:rsidP="003B5AC2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>上午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09:00~12:00(3小時)</w:t>
            </w: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 </w:t>
            </w:r>
          </w:p>
          <w:p w:rsidR="008C7FA1" w:rsidRDefault="008C7FA1" w:rsidP="008C7FA1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 </w:t>
            </w:r>
          </w:p>
          <w:p w:rsidR="007E4427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A39A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新細明體" w:hint="eastAsia"/>
                <w:b/>
                <w:bCs/>
                <w:kern w:val="0"/>
                <w:szCs w:val="24"/>
                <w:bdr w:val="single" w:sz="4" w:space="0" w:color="auto"/>
              </w:rPr>
              <w:t>報名方式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請上本校首頁『</w:t>
            </w:r>
            <w:r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二代校務行政系統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</w:rPr>
              <w:t>』報名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4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※</w:t>
            </w:r>
            <w:r w:rsidRPr="00DC5F1A">
              <w:rPr>
                <w:rFonts w:ascii="Times New Roman" w:eastAsia="標楷體" w:hAnsi="Times New Roman" w:cs="Times New Roman" w:hint="eastAsia"/>
                <w:b/>
                <w:spacing w:val="-10"/>
                <w:kern w:val="0"/>
                <w:szCs w:val="24"/>
                <w:bdr w:val="single" w:sz="4" w:space="0" w:color="auto"/>
              </w:rPr>
              <w:t>備註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jc w:val="both"/>
              <w:rPr>
                <w:rFonts w:ascii="Times New Roman" w:eastAsia="標楷體" w:hAnsi="Times New Roman" w:cs="Times New Roman"/>
                <w:spacing w:val="-10"/>
                <w:kern w:val="0"/>
                <w:szCs w:val="24"/>
                <w:u w:val="wave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>1.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每時段開放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100</w:t>
            </w:r>
            <w:r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0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  <w:u w:val="wave"/>
              </w:rPr>
              <w:t>名人次報名。</w:t>
            </w:r>
          </w:p>
          <w:p w:rsidR="007E4427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C5F1A">
              <w:rPr>
                <w:rFonts w:ascii="Times New Roman" w:eastAsia="標楷體" w:hAnsi="Times New Roman" w:cs="Times New Roman"/>
                <w:spacing w:val="-10"/>
                <w:kern w:val="0"/>
                <w:szCs w:val="24"/>
              </w:rPr>
              <w:t xml:space="preserve">2. </w:t>
            </w:r>
            <w:r w:rsidRPr="00DC5F1A">
              <w:rPr>
                <w:rFonts w:ascii="Times New Roman" w:eastAsia="標楷體" w:hAnsi="Times New Roman" w:cs="Times New Roman" w:hint="eastAsia"/>
                <w:spacing w:val="-10"/>
                <w:kern w:val="0"/>
                <w:szCs w:val="24"/>
              </w:rPr>
              <w:t>分配表只做年級分流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，實際報名系統並無法篩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選學生身分。</w:t>
            </w:r>
          </w:p>
          <w:p w:rsidR="007E4427" w:rsidRPr="00DC5F1A" w:rsidRDefault="007E4427" w:rsidP="007E4427">
            <w:pPr>
              <w:widowControl/>
              <w:shd w:val="clear" w:color="auto" w:fill="FFFFFF"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3.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如有報名相關問題請學生至學務處衛生組詢</w:t>
            </w:r>
          </w:p>
          <w:p w:rsidR="007E4427" w:rsidRDefault="007E4427" w:rsidP="007E4427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 xml:space="preserve">  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問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(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分機</w:t>
            </w:r>
            <w:r w:rsidRPr="00DC5F1A"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  <w:t>303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)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。</w:t>
            </w:r>
            <w:r w:rsidRPr="00DC5F1A">
              <w:rPr>
                <w:rFonts w:ascii="Times New Roman" w:eastAsia="標楷體" w:hAnsi="Times New Roman" w:cs="Times New Roman" w:hint="eastAsia"/>
                <w:bCs/>
                <w:kern w:val="0"/>
                <w:sz w:val="20"/>
                <w:szCs w:val="20"/>
              </w:rPr>
              <w:t xml:space="preserve">  </w:t>
            </w:r>
          </w:p>
          <w:p w:rsidR="00202119" w:rsidRPr="00A22ECF" w:rsidRDefault="00202119" w:rsidP="0021070A">
            <w:pPr>
              <w:widowControl/>
              <w:spacing w:line="30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</w:tbl>
    <w:p w:rsidR="00A22ECF" w:rsidRPr="00B95015" w:rsidRDefault="00A22ECF" w:rsidP="009B54C9">
      <w:pPr>
        <w:widowControl/>
        <w:shd w:val="clear" w:color="auto" w:fill="FFFFFF"/>
        <w:spacing w:line="400" w:lineRule="exact"/>
        <w:jc w:val="right"/>
        <w:rPr>
          <w:rFonts w:ascii="標楷體" w:eastAsia="標楷體" w:hAnsi="標楷體" w:cs="Times New Roman"/>
          <w:bCs/>
          <w:kern w:val="0"/>
          <w:sz w:val="20"/>
          <w:szCs w:val="20"/>
        </w:rPr>
      </w:pPr>
    </w:p>
    <w:sectPr w:rsidR="00A22ECF" w:rsidRPr="00B95015" w:rsidSect="007E2BBA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52" w:rsidRDefault="00C80152" w:rsidP="00906F2E">
      <w:r>
        <w:separator/>
      </w:r>
    </w:p>
  </w:endnote>
  <w:endnote w:type="continuationSeparator" w:id="0">
    <w:p w:rsidR="00C80152" w:rsidRDefault="00C80152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52" w:rsidRDefault="00C80152" w:rsidP="00906F2E">
      <w:r>
        <w:separator/>
      </w:r>
    </w:p>
  </w:footnote>
  <w:footnote w:type="continuationSeparator" w:id="0">
    <w:p w:rsidR="00C80152" w:rsidRDefault="00C80152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B2A"/>
    <w:rsid w:val="000448DC"/>
    <w:rsid w:val="000622B1"/>
    <w:rsid w:val="00062D4A"/>
    <w:rsid w:val="00074A0F"/>
    <w:rsid w:val="00086421"/>
    <w:rsid w:val="00087530"/>
    <w:rsid w:val="00092763"/>
    <w:rsid w:val="00093562"/>
    <w:rsid w:val="00093A59"/>
    <w:rsid w:val="000A4A4D"/>
    <w:rsid w:val="000A62BD"/>
    <w:rsid w:val="000B0F67"/>
    <w:rsid w:val="000B332F"/>
    <w:rsid w:val="000B53D8"/>
    <w:rsid w:val="000C1A2E"/>
    <w:rsid w:val="000C2D4F"/>
    <w:rsid w:val="000C5514"/>
    <w:rsid w:val="000D16B4"/>
    <w:rsid w:val="000D715C"/>
    <w:rsid w:val="000D7EC6"/>
    <w:rsid w:val="000E54C3"/>
    <w:rsid w:val="000E55AD"/>
    <w:rsid w:val="000E75B6"/>
    <w:rsid w:val="000F4347"/>
    <w:rsid w:val="000F4EBF"/>
    <w:rsid w:val="000F6A28"/>
    <w:rsid w:val="001000A0"/>
    <w:rsid w:val="00100C7B"/>
    <w:rsid w:val="001038EB"/>
    <w:rsid w:val="00112274"/>
    <w:rsid w:val="00113226"/>
    <w:rsid w:val="00114057"/>
    <w:rsid w:val="00121104"/>
    <w:rsid w:val="00121DCF"/>
    <w:rsid w:val="001236EF"/>
    <w:rsid w:val="00123E18"/>
    <w:rsid w:val="0012719B"/>
    <w:rsid w:val="00137C39"/>
    <w:rsid w:val="00143449"/>
    <w:rsid w:val="0014412A"/>
    <w:rsid w:val="001501AE"/>
    <w:rsid w:val="00151AD6"/>
    <w:rsid w:val="00153052"/>
    <w:rsid w:val="001611F0"/>
    <w:rsid w:val="00162009"/>
    <w:rsid w:val="00163F34"/>
    <w:rsid w:val="00166017"/>
    <w:rsid w:val="00170190"/>
    <w:rsid w:val="0017057F"/>
    <w:rsid w:val="00190CA0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6275"/>
    <w:rsid w:val="001C75D7"/>
    <w:rsid w:val="001D23D8"/>
    <w:rsid w:val="001D2C26"/>
    <w:rsid w:val="001D35C2"/>
    <w:rsid w:val="001E056D"/>
    <w:rsid w:val="001E64BF"/>
    <w:rsid w:val="001F3BE2"/>
    <w:rsid w:val="001F6D72"/>
    <w:rsid w:val="00200CF6"/>
    <w:rsid w:val="00202119"/>
    <w:rsid w:val="0020242C"/>
    <w:rsid w:val="0021070A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05EA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86FAB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042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3CD3"/>
    <w:rsid w:val="0036491F"/>
    <w:rsid w:val="003675F0"/>
    <w:rsid w:val="0038226E"/>
    <w:rsid w:val="0038625D"/>
    <w:rsid w:val="0039103B"/>
    <w:rsid w:val="00396E48"/>
    <w:rsid w:val="00397382"/>
    <w:rsid w:val="003A02C8"/>
    <w:rsid w:val="003A4CE0"/>
    <w:rsid w:val="003A630E"/>
    <w:rsid w:val="003A6D36"/>
    <w:rsid w:val="003B0027"/>
    <w:rsid w:val="003B2D72"/>
    <w:rsid w:val="003B3260"/>
    <w:rsid w:val="003B5AC2"/>
    <w:rsid w:val="003B5E64"/>
    <w:rsid w:val="003B60DD"/>
    <w:rsid w:val="003C01D8"/>
    <w:rsid w:val="003C0F78"/>
    <w:rsid w:val="003C558A"/>
    <w:rsid w:val="003C6A52"/>
    <w:rsid w:val="003D190B"/>
    <w:rsid w:val="003D1C73"/>
    <w:rsid w:val="003D5341"/>
    <w:rsid w:val="003E1E8E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AEF"/>
    <w:rsid w:val="00446FE6"/>
    <w:rsid w:val="00450513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860F0"/>
    <w:rsid w:val="00490E22"/>
    <w:rsid w:val="00491DB5"/>
    <w:rsid w:val="00491DF6"/>
    <w:rsid w:val="004929B5"/>
    <w:rsid w:val="00495C0E"/>
    <w:rsid w:val="00496CFE"/>
    <w:rsid w:val="00497367"/>
    <w:rsid w:val="004A1C1F"/>
    <w:rsid w:val="004A2AA8"/>
    <w:rsid w:val="004A514C"/>
    <w:rsid w:val="004A5DD5"/>
    <w:rsid w:val="004B13AF"/>
    <w:rsid w:val="004B1A35"/>
    <w:rsid w:val="004B2962"/>
    <w:rsid w:val="004B368B"/>
    <w:rsid w:val="004B5478"/>
    <w:rsid w:val="004C0708"/>
    <w:rsid w:val="004C62DE"/>
    <w:rsid w:val="004D02D6"/>
    <w:rsid w:val="004D3AE7"/>
    <w:rsid w:val="004D54A7"/>
    <w:rsid w:val="004D583B"/>
    <w:rsid w:val="004D5CFD"/>
    <w:rsid w:val="004D7363"/>
    <w:rsid w:val="004E030D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23D"/>
    <w:rsid w:val="0053540E"/>
    <w:rsid w:val="00542E07"/>
    <w:rsid w:val="005436E6"/>
    <w:rsid w:val="00543B8D"/>
    <w:rsid w:val="005452A0"/>
    <w:rsid w:val="005455CA"/>
    <w:rsid w:val="00550ED2"/>
    <w:rsid w:val="0055126B"/>
    <w:rsid w:val="00551E0F"/>
    <w:rsid w:val="00552E9B"/>
    <w:rsid w:val="0055344D"/>
    <w:rsid w:val="005534C6"/>
    <w:rsid w:val="0055397D"/>
    <w:rsid w:val="005545D5"/>
    <w:rsid w:val="00555245"/>
    <w:rsid w:val="00560C3C"/>
    <w:rsid w:val="00564757"/>
    <w:rsid w:val="00574C35"/>
    <w:rsid w:val="00575C75"/>
    <w:rsid w:val="00575D67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293F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1FD1"/>
    <w:rsid w:val="006A2738"/>
    <w:rsid w:val="006A2EBA"/>
    <w:rsid w:val="006A3FED"/>
    <w:rsid w:val="006A510D"/>
    <w:rsid w:val="006A51AE"/>
    <w:rsid w:val="006A555F"/>
    <w:rsid w:val="006B50FD"/>
    <w:rsid w:val="006C0B29"/>
    <w:rsid w:val="006C0EFA"/>
    <w:rsid w:val="006C1B5D"/>
    <w:rsid w:val="006C1E20"/>
    <w:rsid w:val="006C4983"/>
    <w:rsid w:val="006D0DF5"/>
    <w:rsid w:val="006D46ED"/>
    <w:rsid w:val="006D4C44"/>
    <w:rsid w:val="006E2C87"/>
    <w:rsid w:val="006E601E"/>
    <w:rsid w:val="006F5799"/>
    <w:rsid w:val="006F58F8"/>
    <w:rsid w:val="006F60C1"/>
    <w:rsid w:val="00701983"/>
    <w:rsid w:val="00702D39"/>
    <w:rsid w:val="007041BF"/>
    <w:rsid w:val="007062C7"/>
    <w:rsid w:val="00706708"/>
    <w:rsid w:val="007131BB"/>
    <w:rsid w:val="00713DE2"/>
    <w:rsid w:val="0071556C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30C1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2BBA"/>
    <w:rsid w:val="007E4092"/>
    <w:rsid w:val="007E4427"/>
    <w:rsid w:val="007F0ED7"/>
    <w:rsid w:val="007F60BE"/>
    <w:rsid w:val="007F77F9"/>
    <w:rsid w:val="00800C4C"/>
    <w:rsid w:val="00803BFA"/>
    <w:rsid w:val="00804C08"/>
    <w:rsid w:val="00811A0E"/>
    <w:rsid w:val="00814677"/>
    <w:rsid w:val="00823713"/>
    <w:rsid w:val="00823D3C"/>
    <w:rsid w:val="008240E5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45AB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C7953"/>
    <w:rsid w:val="008C7FA1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360ED"/>
    <w:rsid w:val="00942396"/>
    <w:rsid w:val="00943914"/>
    <w:rsid w:val="0094455F"/>
    <w:rsid w:val="009452F3"/>
    <w:rsid w:val="00945979"/>
    <w:rsid w:val="00946AF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4C19"/>
    <w:rsid w:val="00997C62"/>
    <w:rsid w:val="009A4E88"/>
    <w:rsid w:val="009A66DF"/>
    <w:rsid w:val="009A6D1B"/>
    <w:rsid w:val="009B45F6"/>
    <w:rsid w:val="009B54C9"/>
    <w:rsid w:val="009B764B"/>
    <w:rsid w:val="009C33C0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5DE6"/>
    <w:rsid w:val="009E6E48"/>
    <w:rsid w:val="009F0A4F"/>
    <w:rsid w:val="009F4B38"/>
    <w:rsid w:val="009F5472"/>
    <w:rsid w:val="009F73A5"/>
    <w:rsid w:val="00A0063C"/>
    <w:rsid w:val="00A01A19"/>
    <w:rsid w:val="00A05449"/>
    <w:rsid w:val="00A102D9"/>
    <w:rsid w:val="00A130BD"/>
    <w:rsid w:val="00A13482"/>
    <w:rsid w:val="00A13A92"/>
    <w:rsid w:val="00A173C8"/>
    <w:rsid w:val="00A20A47"/>
    <w:rsid w:val="00A22534"/>
    <w:rsid w:val="00A22ECF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47AEC"/>
    <w:rsid w:val="00A53569"/>
    <w:rsid w:val="00A57DF5"/>
    <w:rsid w:val="00A657F6"/>
    <w:rsid w:val="00A73770"/>
    <w:rsid w:val="00A73995"/>
    <w:rsid w:val="00A73BD6"/>
    <w:rsid w:val="00A83C67"/>
    <w:rsid w:val="00A84436"/>
    <w:rsid w:val="00A92561"/>
    <w:rsid w:val="00A95701"/>
    <w:rsid w:val="00A960AB"/>
    <w:rsid w:val="00AA39A7"/>
    <w:rsid w:val="00AA5011"/>
    <w:rsid w:val="00AB7CC7"/>
    <w:rsid w:val="00AC0C98"/>
    <w:rsid w:val="00AC228F"/>
    <w:rsid w:val="00AC4CA0"/>
    <w:rsid w:val="00AC5231"/>
    <w:rsid w:val="00AD635E"/>
    <w:rsid w:val="00AD68DB"/>
    <w:rsid w:val="00AE6AB0"/>
    <w:rsid w:val="00AF5FE7"/>
    <w:rsid w:val="00AF6D05"/>
    <w:rsid w:val="00AF7ECB"/>
    <w:rsid w:val="00B03286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15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1D22"/>
    <w:rsid w:val="00BE233E"/>
    <w:rsid w:val="00BF1AE0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55E3"/>
    <w:rsid w:val="00C47F51"/>
    <w:rsid w:val="00C51957"/>
    <w:rsid w:val="00C5464F"/>
    <w:rsid w:val="00C54F8F"/>
    <w:rsid w:val="00C63C33"/>
    <w:rsid w:val="00C71630"/>
    <w:rsid w:val="00C73D7F"/>
    <w:rsid w:val="00C7423E"/>
    <w:rsid w:val="00C772EB"/>
    <w:rsid w:val="00C80152"/>
    <w:rsid w:val="00C81947"/>
    <w:rsid w:val="00C93B15"/>
    <w:rsid w:val="00C959B0"/>
    <w:rsid w:val="00C972EA"/>
    <w:rsid w:val="00CA43DE"/>
    <w:rsid w:val="00CA47FC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009A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A757D"/>
    <w:rsid w:val="00DB05AF"/>
    <w:rsid w:val="00DB32E4"/>
    <w:rsid w:val="00DB7FE0"/>
    <w:rsid w:val="00DC5F1A"/>
    <w:rsid w:val="00DD50A4"/>
    <w:rsid w:val="00DD7C2D"/>
    <w:rsid w:val="00DE4333"/>
    <w:rsid w:val="00DE45C5"/>
    <w:rsid w:val="00DE5B47"/>
    <w:rsid w:val="00DE7000"/>
    <w:rsid w:val="00DF015F"/>
    <w:rsid w:val="00DF0197"/>
    <w:rsid w:val="00DF4ECD"/>
    <w:rsid w:val="00E01609"/>
    <w:rsid w:val="00E028F2"/>
    <w:rsid w:val="00E04F60"/>
    <w:rsid w:val="00E07A5B"/>
    <w:rsid w:val="00E1362F"/>
    <w:rsid w:val="00E168C1"/>
    <w:rsid w:val="00E25004"/>
    <w:rsid w:val="00E30C0D"/>
    <w:rsid w:val="00E30ED5"/>
    <w:rsid w:val="00E44238"/>
    <w:rsid w:val="00E44AE4"/>
    <w:rsid w:val="00E505C8"/>
    <w:rsid w:val="00E51B2E"/>
    <w:rsid w:val="00E523DD"/>
    <w:rsid w:val="00E52A8B"/>
    <w:rsid w:val="00E55CB4"/>
    <w:rsid w:val="00E56D9C"/>
    <w:rsid w:val="00E6184A"/>
    <w:rsid w:val="00E631D8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130C"/>
    <w:rsid w:val="00F130A7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2FCD"/>
    <w:rsid w:val="00F73326"/>
    <w:rsid w:val="00F73875"/>
    <w:rsid w:val="00F74112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C75F8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C0CC3"/>
  <w15:docId w15:val="{0056B037-31E7-4B11-B136-CD06F4A6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C55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D2038-092E-4DEC-AFE0-30A3F6D8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287</Words>
  <Characters>1642</Characters>
  <Application>Microsoft Office Word</Application>
  <DocSecurity>0</DocSecurity>
  <Lines>13</Lines>
  <Paragraphs>3</Paragraphs>
  <ScaleCrop>false</ScaleCrop>
  <Company>mhjh.tp.edu.tw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衛生組長  蔡淑芬</dc:creator>
  <cp:lastModifiedBy>衛生組長</cp:lastModifiedBy>
  <cp:revision>3</cp:revision>
  <cp:lastPrinted>2019-01-02T01:34:00Z</cp:lastPrinted>
  <dcterms:created xsi:type="dcterms:W3CDTF">2021-11-25T07:55:00Z</dcterms:created>
  <dcterms:modified xsi:type="dcterms:W3CDTF">2021-12-03T09:52:00Z</dcterms:modified>
</cp:coreProperties>
</file>